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E86" w:rsidRDefault="003C2952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-1094105</wp:posOffset>
            </wp:positionH>
            <wp:positionV relativeFrom="margin">
              <wp:posOffset>-59690</wp:posOffset>
            </wp:positionV>
            <wp:extent cx="1704975" cy="1952625"/>
            <wp:effectExtent l="19050" t="0" r="9525" b="0"/>
            <wp:wrapSquare wrapText="bothSides"/>
            <wp:docPr id="1" name="Imagem 0" descr="o-cacador-corre-para-salvar-chapeuzinho-vermelho-do-ataque-do-lobo_4bd03419d8a1e-p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-cacador-corre-para-salvar-chapeuzinho-vermelho-do-ataque-do-lobo_4bd03419d8a1e-p (2)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58.9pt;margin-top:-33pt;width:299.25pt;height:40.5pt;z-index:251670528;mso-position-horizontal-relative:margin;mso-position-vertical-relative:margin" fillcolor="#369" stroked="f">
            <v:shadow on="t" color="#b2b2b2" opacity="52429f" offset="3pt"/>
            <v:textpath style="font-family:&quot;Times New Roman&quot;;v-text-kern:t" trim="t" fitpath="t" string="Explicar o que vê nas imagens"/>
            <w10:wrap type="square" anchorx="margin" anchory="margin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00EE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 O menino está a correr”</w:t>
      </w:r>
      <w:r w:rsidR="00DF6E86">
        <w:rPr>
          <w:rFonts w:ascii="Times New Roman" w:hAnsi="Times New Roman" w:cs="Times New Roman"/>
          <w:sz w:val="24"/>
          <w:szCs w:val="24"/>
        </w:rPr>
        <w:t>-Maria, 5 anos</w:t>
      </w: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“Não, aquilo é o caçador”- Marcelo, 5 anos</w:t>
      </w:r>
    </w:p>
    <w:p w:rsidR="007413F4" w:rsidRDefault="007413F4"/>
    <w:p w:rsidR="007413F4" w:rsidRDefault="007413F4"/>
    <w:p w:rsidR="007413F4" w:rsidRDefault="003C2952"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-927735</wp:posOffset>
            </wp:positionH>
            <wp:positionV relativeFrom="margin">
              <wp:posOffset>1891030</wp:posOffset>
            </wp:positionV>
            <wp:extent cx="1538605" cy="2105025"/>
            <wp:effectExtent l="19050" t="0" r="4445" b="0"/>
            <wp:wrapSquare wrapText="bothSides"/>
            <wp:docPr id="2" name="Imagem 1" descr="chapeuzinho-vermelho-ou-capuchinho-vermelho-diverte-escolhendo-flores-no-caminho-madeiras-casa-de-sua-avo_4bd02838cc697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peuzinho-vermelho-ou-capuchinho-vermelho-diverte-escolhendo-flores-no-caminho-madeiras-casa-de-sua-avo_4bd02838cc697-p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860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 xml:space="preserve">“É o capuchinho a apanhar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fuores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para a avó”</w:t>
      </w:r>
      <w:r w:rsidR="00DF6E86">
        <w:rPr>
          <w:rFonts w:ascii="Times New Roman" w:hAnsi="Times New Roman" w:cs="Times New Roman"/>
          <w:sz w:val="24"/>
          <w:szCs w:val="24"/>
        </w:rPr>
        <w:t>- Maria</w:t>
      </w: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“É o capuchinho”</w:t>
      </w:r>
      <w:r w:rsidR="00DF6E86">
        <w:rPr>
          <w:rFonts w:ascii="Times New Roman" w:hAnsi="Times New Roman" w:cs="Times New Roman"/>
          <w:sz w:val="24"/>
          <w:szCs w:val="24"/>
        </w:rPr>
        <w:t>- Marcelo</w:t>
      </w:r>
    </w:p>
    <w:p w:rsidR="007413F4" w:rsidRDefault="007413F4"/>
    <w:p w:rsidR="007413F4" w:rsidRDefault="007413F4"/>
    <w:p w:rsidR="007413F4" w:rsidRDefault="007413F4"/>
    <w:p w:rsidR="007413F4" w:rsidRDefault="007413F4"/>
    <w:p w:rsidR="007413F4" w:rsidRDefault="003C2952">
      <w:r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-925830</wp:posOffset>
            </wp:positionH>
            <wp:positionV relativeFrom="margin">
              <wp:posOffset>4205605</wp:posOffset>
            </wp:positionV>
            <wp:extent cx="1685925" cy="2305050"/>
            <wp:effectExtent l="19050" t="0" r="9525" b="0"/>
            <wp:wrapSquare wrapText="bothSides"/>
            <wp:docPr id="3" name="Imagem 2" descr="chapeuzinho-vermelho-ou-capuchinho-vermelho-fica-brincando-com-as-flores-na-floresta_4bd0310776217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peuzinho-vermelho-ou-capuchinho-vermelho-fica-brincando-com-as-flores-na-floresta_4bd0310776217-p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 xml:space="preserve">“É o capuchinho </w:t>
      </w:r>
      <w:proofErr w:type="spellStart"/>
      <w:r w:rsidRPr="00DF6E86">
        <w:rPr>
          <w:rFonts w:ascii="Times New Roman" w:hAnsi="Times New Roman" w:cs="Times New Roman"/>
          <w:sz w:val="24"/>
          <w:szCs w:val="24"/>
          <w:u w:val="single"/>
        </w:rPr>
        <w:t>vemelho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com duas</w:t>
      </w:r>
      <w:r w:rsidRPr="00DF6E8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F6E86">
        <w:rPr>
          <w:rFonts w:ascii="Times New Roman" w:hAnsi="Times New Roman" w:cs="Times New Roman"/>
          <w:sz w:val="24"/>
          <w:szCs w:val="24"/>
          <w:u w:val="single"/>
        </w:rPr>
        <w:t>fuores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na mão”</w:t>
      </w:r>
      <w:r w:rsidR="00DF6E86">
        <w:rPr>
          <w:rFonts w:ascii="Times New Roman" w:hAnsi="Times New Roman" w:cs="Times New Roman"/>
          <w:sz w:val="24"/>
          <w:szCs w:val="24"/>
        </w:rPr>
        <w:t>-Maria</w:t>
      </w:r>
    </w:p>
    <w:p w:rsidR="007413F4" w:rsidRDefault="007413F4"/>
    <w:p w:rsidR="007413F4" w:rsidRDefault="007413F4"/>
    <w:p w:rsidR="007413F4" w:rsidRDefault="007413F4"/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</w:p>
    <w:p w:rsidR="007413F4" w:rsidRPr="00DF6E86" w:rsidRDefault="003C2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-975360</wp:posOffset>
            </wp:positionH>
            <wp:positionV relativeFrom="margin">
              <wp:posOffset>6844030</wp:posOffset>
            </wp:positionV>
            <wp:extent cx="1733550" cy="2371725"/>
            <wp:effectExtent l="19050" t="0" r="0" b="0"/>
            <wp:wrapSquare wrapText="bothSides"/>
            <wp:docPr id="6" name="Imagem 3" descr="vovo-feliz-fora-da-barriga-do-lobo_4bd034d83d98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vo-feliz-fora-da-barriga-do-lobo_4bd034d83d984-p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6E86" w:rsidRPr="00DF6E86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8pt;margin-top:15.1pt;width:201pt;height:140.6pt;z-index:251663360;mso-height-percent:200;mso-position-horizontal-relative:text;mso-position-vertical-relative:text;mso-height-percent:200;mso-width-relative:margin;mso-height-relative:margin" strokecolor="white [3212]">
            <v:textbox style="mso-next-textbox:#_x0000_s1026;mso-fit-shape-to-text:t">
              <w:txbxContent>
                <w:p w:rsidR="007413F4" w:rsidRPr="00DF6E86" w:rsidRDefault="00F011D3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DF6E8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“Eu acho que ela está a sair da barriga do lobo mau…”</w:t>
                  </w:r>
                </w:p>
                <w:p w:rsidR="00F011D3" w:rsidRPr="00DF6E86" w:rsidRDefault="00F011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“</w:t>
                  </w:r>
                  <w:proofErr w:type="spellStart"/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Nãooo</w:t>
                  </w:r>
                  <w:proofErr w:type="spellEnd"/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”- Maria, 5 anos</w:t>
                  </w:r>
                </w:p>
                <w:p w:rsidR="00F011D3" w:rsidRPr="00DF6E86" w:rsidRDefault="00F011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“</w:t>
                  </w:r>
                  <w:proofErr w:type="spellStart"/>
                  <w:proofErr w:type="gramStart"/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tá</w:t>
                  </w:r>
                  <w:proofErr w:type="spellEnd"/>
                  <w:proofErr w:type="gramEnd"/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porque ela </w:t>
                  </w:r>
                  <w:proofErr w:type="spellStart"/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tava</w:t>
                  </w:r>
                  <w:proofErr w:type="spellEnd"/>
                  <w:r w:rsidRPr="00DF6E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dentro” Marcelo, 5 anos”</w:t>
                  </w:r>
                </w:p>
                <w:p w:rsidR="00F011D3" w:rsidRPr="00F011D3" w:rsidRDefault="00F011D3"/>
              </w:txbxContent>
            </v:textbox>
          </v:shape>
        </w:pict>
      </w:r>
      <w:r w:rsidR="007413F4" w:rsidRPr="00DF6E86">
        <w:rPr>
          <w:rFonts w:ascii="Times New Roman" w:hAnsi="Times New Roman" w:cs="Times New Roman"/>
          <w:sz w:val="24"/>
          <w:szCs w:val="24"/>
        </w:rPr>
        <w:t>“É a avó em pé”</w:t>
      </w:r>
      <w:r w:rsidR="00DF6E86">
        <w:rPr>
          <w:rFonts w:ascii="Times New Roman" w:hAnsi="Times New Roman" w:cs="Times New Roman"/>
          <w:sz w:val="24"/>
          <w:szCs w:val="24"/>
        </w:rPr>
        <w:t>-Maria</w:t>
      </w:r>
      <w:r w:rsidR="007413F4" w:rsidRPr="00DF6E86">
        <w:rPr>
          <w:rFonts w:ascii="Times New Roman" w:hAnsi="Times New Roman" w:cs="Times New Roman"/>
          <w:sz w:val="24"/>
          <w:szCs w:val="24"/>
        </w:rPr>
        <w:tab/>
      </w:r>
      <w:r w:rsidR="007413F4" w:rsidRPr="00DF6E86">
        <w:rPr>
          <w:rFonts w:ascii="Times New Roman" w:hAnsi="Times New Roman" w:cs="Times New Roman"/>
          <w:sz w:val="24"/>
          <w:szCs w:val="24"/>
        </w:rPr>
        <w:tab/>
      </w:r>
      <w:r w:rsidR="007413F4" w:rsidRPr="00DF6E86">
        <w:rPr>
          <w:rFonts w:ascii="Times New Roman" w:hAnsi="Times New Roman" w:cs="Times New Roman"/>
          <w:sz w:val="24"/>
          <w:szCs w:val="24"/>
        </w:rPr>
        <w:tab/>
      </w:r>
      <w:r w:rsidR="007413F4" w:rsidRPr="00DF6E86">
        <w:rPr>
          <w:rFonts w:ascii="Times New Roman" w:hAnsi="Times New Roman" w:cs="Times New Roman"/>
          <w:sz w:val="24"/>
          <w:szCs w:val="24"/>
        </w:rPr>
        <w:tab/>
      </w: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 xml:space="preserve">“A avó </w:t>
      </w:r>
      <w:proofErr w:type="spellStart"/>
      <w:r w:rsidRPr="00DF6E86">
        <w:rPr>
          <w:rFonts w:ascii="Times New Roman" w:hAnsi="Times New Roman" w:cs="Times New Roman"/>
          <w:sz w:val="24"/>
          <w:szCs w:val="24"/>
          <w:u w:val="single"/>
        </w:rPr>
        <w:t>tá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correndo”</w:t>
      </w:r>
      <w:r w:rsidR="00DF6E86">
        <w:rPr>
          <w:rFonts w:ascii="Times New Roman" w:hAnsi="Times New Roman" w:cs="Times New Roman"/>
          <w:sz w:val="24"/>
          <w:szCs w:val="24"/>
        </w:rPr>
        <w:t>-Marcelo</w:t>
      </w:r>
    </w:p>
    <w:p w:rsidR="007413F4" w:rsidRPr="00DF6E86" w:rsidRDefault="007413F4">
      <w:pPr>
        <w:rPr>
          <w:rFonts w:ascii="Times New Roman" w:hAnsi="Times New Roman" w:cs="Times New Roman"/>
          <w:i/>
          <w:sz w:val="24"/>
          <w:szCs w:val="24"/>
        </w:rPr>
      </w:pPr>
      <w:r w:rsidRPr="00DF6E86">
        <w:rPr>
          <w:rFonts w:ascii="Times New Roman" w:hAnsi="Times New Roman" w:cs="Times New Roman"/>
          <w:i/>
          <w:sz w:val="24"/>
          <w:szCs w:val="24"/>
        </w:rPr>
        <w:t>“E o que está por de baixo da avó?”</w:t>
      </w: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“O lobo”</w:t>
      </w:r>
      <w:r w:rsidR="00DF6E86">
        <w:rPr>
          <w:rFonts w:ascii="Times New Roman" w:hAnsi="Times New Roman" w:cs="Times New Roman"/>
          <w:sz w:val="24"/>
          <w:szCs w:val="24"/>
        </w:rPr>
        <w:t>- Maria e Marcelo</w:t>
      </w:r>
    </w:p>
    <w:p w:rsidR="007413F4" w:rsidRPr="00DF6E86" w:rsidRDefault="007413F4" w:rsidP="007413F4">
      <w:pPr>
        <w:rPr>
          <w:rFonts w:ascii="Times New Roman" w:hAnsi="Times New Roman" w:cs="Times New Roman"/>
          <w:i/>
          <w:sz w:val="24"/>
          <w:szCs w:val="24"/>
        </w:rPr>
      </w:pPr>
      <w:r w:rsidRPr="00DF6E86">
        <w:rPr>
          <w:rFonts w:ascii="Times New Roman" w:hAnsi="Times New Roman" w:cs="Times New Roman"/>
          <w:i/>
          <w:sz w:val="24"/>
          <w:szCs w:val="24"/>
        </w:rPr>
        <w:t>“E a avó está a sair de onde?”</w:t>
      </w:r>
    </w:p>
    <w:p w:rsidR="007413F4" w:rsidRPr="00DF6E86" w:rsidRDefault="007413F4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 xml:space="preserve">“De cima </w:t>
      </w:r>
      <w:r w:rsidR="00F011D3" w:rsidRPr="00DF6E86">
        <w:rPr>
          <w:rFonts w:ascii="Times New Roman" w:hAnsi="Times New Roman" w:cs="Times New Roman"/>
          <w:sz w:val="24"/>
          <w:szCs w:val="24"/>
        </w:rPr>
        <w:t>dele</w:t>
      </w:r>
      <w:r w:rsidRPr="00DF6E86">
        <w:rPr>
          <w:rFonts w:ascii="Times New Roman" w:hAnsi="Times New Roman" w:cs="Times New Roman"/>
          <w:sz w:val="24"/>
          <w:szCs w:val="24"/>
        </w:rPr>
        <w:t>”</w:t>
      </w:r>
      <w:r w:rsidR="00DF6E86">
        <w:rPr>
          <w:rFonts w:ascii="Times New Roman" w:hAnsi="Times New Roman" w:cs="Times New Roman"/>
          <w:sz w:val="24"/>
          <w:szCs w:val="24"/>
        </w:rPr>
        <w:t>- Marcelo</w:t>
      </w:r>
    </w:p>
    <w:p w:rsidR="007413F4" w:rsidRPr="00DF6E86" w:rsidRDefault="00F011D3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noProof/>
          <w:sz w:val="24"/>
          <w:szCs w:val="24"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-861060</wp:posOffset>
            </wp:positionH>
            <wp:positionV relativeFrom="margin">
              <wp:posOffset>-709295</wp:posOffset>
            </wp:positionV>
            <wp:extent cx="2038350" cy="2700020"/>
            <wp:effectExtent l="19050" t="0" r="0" b="0"/>
            <wp:wrapSquare wrapText="bothSides"/>
            <wp:docPr id="7" name="Imagem 6" descr="na-floresta-chapeuzinho-vermelho-encontra-o-lobo-e-diz-que-vai-visitar-a-sua-avo_4bd02e34914f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-floresta-chapeuzinho-vermelho-encontra-o-lobo-e-diz-que-vai-visitar-a-sua-avo_4bd02e34914fb-p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6E86">
        <w:rPr>
          <w:rFonts w:ascii="Times New Roman" w:hAnsi="Times New Roman" w:cs="Times New Roman"/>
          <w:sz w:val="24"/>
          <w:szCs w:val="24"/>
        </w:rPr>
        <w:t xml:space="preserve">“O </w:t>
      </w:r>
      <w:proofErr w:type="spellStart"/>
      <w:r w:rsidRPr="00DF6E86">
        <w:rPr>
          <w:rFonts w:ascii="Times New Roman" w:hAnsi="Times New Roman" w:cs="Times New Roman"/>
          <w:sz w:val="24"/>
          <w:szCs w:val="24"/>
          <w:u w:val="single"/>
        </w:rPr>
        <w:t>uobo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mau e o capuchinho </w:t>
      </w:r>
      <w:proofErr w:type="spellStart"/>
      <w:r w:rsidRPr="00DF6E86">
        <w:rPr>
          <w:rFonts w:ascii="Times New Roman" w:hAnsi="Times New Roman" w:cs="Times New Roman"/>
          <w:sz w:val="24"/>
          <w:szCs w:val="24"/>
          <w:u w:val="single"/>
        </w:rPr>
        <w:t>vemelho</w:t>
      </w:r>
      <w:proofErr w:type="spellEnd"/>
      <w:r w:rsidRPr="00DF6E86">
        <w:rPr>
          <w:rFonts w:ascii="Times New Roman" w:hAnsi="Times New Roman" w:cs="Times New Roman"/>
          <w:sz w:val="24"/>
          <w:szCs w:val="24"/>
          <w:u w:val="single"/>
        </w:rPr>
        <w:t>”</w:t>
      </w:r>
      <w:r w:rsidR="00DF6E86">
        <w:rPr>
          <w:rFonts w:ascii="Times New Roman" w:hAnsi="Times New Roman" w:cs="Times New Roman"/>
          <w:sz w:val="24"/>
          <w:szCs w:val="24"/>
        </w:rPr>
        <w:t>-Maria</w:t>
      </w:r>
    </w:p>
    <w:p w:rsidR="00F011D3" w:rsidRPr="00DF6E86" w:rsidRDefault="00F011D3">
      <w:pPr>
        <w:rPr>
          <w:rFonts w:ascii="Times New Roman" w:hAnsi="Times New Roman" w:cs="Times New Roman"/>
          <w:i/>
          <w:sz w:val="24"/>
          <w:szCs w:val="24"/>
        </w:rPr>
      </w:pPr>
      <w:r w:rsidRPr="00DF6E86">
        <w:rPr>
          <w:rFonts w:ascii="Times New Roman" w:hAnsi="Times New Roman" w:cs="Times New Roman"/>
          <w:i/>
          <w:sz w:val="24"/>
          <w:szCs w:val="24"/>
        </w:rPr>
        <w:t>“O lobo mau está a dizer alguma coisa ao capuchinho vermelho?”</w:t>
      </w: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“Não sei”</w:t>
      </w:r>
      <w:r w:rsidR="00DF6E86">
        <w:rPr>
          <w:rFonts w:ascii="Times New Roman" w:hAnsi="Times New Roman" w:cs="Times New Roman"/>
          <w:sz w:val="24"/>
          <w:szCs w:val="24"/>
        </w:rPr>
        <w:t>- Maria</w:t>
      </w: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Tá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falando que eu acho que…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tá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falando com a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vóvózinha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tá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em casa”</w:t>
      </w:r>
      <w:r w:rsidR="00DF6E86">
        <w:rPr>
          <w:rFonts w:ascii="Times New Roman" w:hAnsi="Times New Roman" w:cs="Times New Roman"/>
          <w:sz w:val="24"/>
          <w:szCs w:val="24"/>
        </w:rPr>
        <w:t>- Marcelo</w:t>
      </w: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-927735</wp:posOffset>
            </wp:positionH>
            <wp:positionV relativeFrom="margin">
              <wp:posOffset>2614930</wp:posOffset>
            </wp:positionV>
            <wp:extent cx="2628900" cy="1921510"/>
            <wp:effectExtent l="19050" t="0" r="0" b="0"/>
            <wp:wrapSquare wrapText="bothSides"/>
            <wp:docPr id="8" name="Imagem 7" descr="chapeuzinho-vermelho-e-sua-avo-estao-muito-felices-comendo-o-bolo_4bd035c3246ef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peuzinho-vermelho-e-sua-avo-estao-muito-felices-comendo-o-bolo_4bd035c3246ef-p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 xml:space="preserve">“ O capuchinho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vemelho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e a avó tão a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comee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>”-Ma</w:t>
      </w:r>
      <w:r w:rsidR="00DF6E86">
        <w:rPr>
          <w:rFonts w:ascii="Times New Roman" w:hAnsi="Times New Roman" w:cs="Times New Roman"/>
          <w:sz w:val="24"/>
          <w:szCs w:val="24"/>
        </w:rPr>
        <w:t>ria</w:t>
      </w:r>
    </w:p>
    <w:p w:rsidR="00F011D3" w:rsidRPr="00DF6E86" w:rsidRDefault="00F011D3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 Tomando café da manhã”</w:t>
      </w:r>
      <w:r w:rsidR="00DF6E86">
        <w:rPr>
          <w:rFonts w:ascii="Times New Roman" w:hAnsi="Times New Roman" w:cs="Times New Roman"/>
          <w:sz w:val="24"/>
          <w:szCs w:val="24"/>
        </w:rPr>
        <w:t xml:space="preserve"> Marcelo</w:t>
      </w:r>
    </w:p>
    <w:p w:rsidR="00F011D3" w:rsidRDefault="00F011D3"/>
    <w:p w:rsidR="00F011D3" w:rsidRDefault="00F011D3"/>
    <w:p w:rsidR="00F011D3" w:rsidRDefault="00F011D3">
      <w:r>
        <w:rPr>
          <w:noProof/>
          <w:lang w:eastAsia="pt-PT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-861060</wp:posOffset>
            </wp:positionH>
            <wp:positionV relativeFrom="margin">
              <wp:posOffset>5062855</wp:posOffset>
            </wp:positionV>
            <wp:extent cx="2019300" cy="2771775"/>
            <wp:effectExtent l="19050" t="0" r="0" b="0"/>
            <wp:wrapSquare wrapText="bothSides"/>
            <wp:docPr id="9" name="Imagem 8" descr="chapeuzinho-vermelho-ou-capuchinho-vermelho-vai-para-a-cabeceira-de-sua-avo-com-um-buque-de-flores_4bd03359e7f85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peuzinho-vermelho-ou-capuchinho-vermelho-vai-para-a-cabeceira-de-sua-avo-com-um-buque-de-flores_4bd03359e7f85-p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11D3" w:rsidRDefault="00F011D3"/>
    <w:p w:rsidR="00F011D3" w:rsidRPr="00DF6E86" w:rsidRDefault="00792238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DF6E86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DF6E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uobo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tá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na cama da avó”-M</w:t>
      </w:r>
      <w:r w:rsidR="00DF6E86">
        <w:rPr>
          <w:rFonts w:ascii="Times New Roman" w:hAnsi="Times New Roman" w:cs="Times New Roman"/>
          <w:sz w:val="24"/>
          <w:szCs w:val="24"/>
        </w:rPr>
        <w:t xml:space="preserve">aria, 5 </w:t>
      </w:r>
    </w:p>
    <w:p w:rsidR="00792238" w:rsidRPr="00DF6E86" w:rsidRDefault="00792238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DF6E86">
        <w:rPr>
          <w:rFonts w:ascii="Times New Roman" w:hAnsi="Times New Roman" w:cs="Times New Roman"/>
          <w:sz w:val="24"/>
          <w:szCs w:val="24"/>
        </w:rPr>
        <w:t>Ela</w:t>
      </w:r>
      <w:proofErr w:type="gramEnd"/>
      <w:r w:rsidRPr="00DF6E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tá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 xml:space="preserve"> falando porque é você tem dentes tão grandes? Para te comer melhor”</w:t>
      </w:r>
      <w:r w:rsidR="00DF6E86">
        <w:rPr>
          <w:rFonts w:ascii="Times New Roman" w:hAnsi="Times New Roman" w:cs="Times New Roman"/>
          <w:sz w:val="24"/>
          <w:szCs w:val="24"/>
        </w:rPr>
        <w:t>Marcelo</w:t>
      </w:r>
    </w:p>
    <w:p w:rsidR="00792238" w:rsidRPr="00DF6E86" w:rsidRDefault="00792238" w:rsidP="00792238">
      <w:pPr>
        <w:rPr>
          <w:rFonts w:ascii="Times New Roman" w:hAnsi="Times New Roman" w:cs="Times New Roman"/>
          <w:i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</w:t>
      </w:r>
      <w:r w:rsidRPr="00DF6E86">
        <w:rPr>
          <w:rFonts w:ascii="Times New Roman" w:hAnsi="Times New Roman" w:cs="Times New Roman"/>
          <w:i/>
          <w:sz w:val="24"/>
          <w:szCs w:val="24"/>
        </w:rPr>
        <w:t>E porque é tens essas orelhas tão grandes?”</w:t>
      </w:r>
    </w:p>
    <w:p w:rsidR="00792238" w:rsidRPr="00DF6E86" w:rsidRDefault="00792238" w:rsidP="00792238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“É para te ouvir melhor”</w:t>
      </w:r>
      <w:r w:rsidR="00DF6E86">
        <w:rPr>
          <w:rFonts w:ascii="Times New Roman" w:hAnsi="Times New Roman" w:cs="Times New Roman"/>
          <w:sz w:val="24"/>
          <w:szCs w:val="24"/>
        </w:rPr>
        <w:t>-Marcelo</w:t>
      </w:r>
    </w:p>
    <w:p w:rsidR="00792238" w:rsidRPr="00DF6E86" w:rsidRDefault="00792238" w:rsidP="00792238">
      <w:pPr>
        <w:rPr>
          <w:rFonts w:ascii="Times New Roman" w:hAnsi="Times New Roman" w:cs="Times New Roman"/>
          <w:i/>
          <w:sz w:val="24"/>
          <w:szCs w:val="24"/>
        </w:rPr>
      </w:pPr>
      <w:r w:rsidRPr="00DF6E86">
        <w:rPr>
          <w:rFonts w:ascii="Times New Roman" w:hAnsi="Times New Roman" w:cs="Times New Roman"/>
          <w:i/>
          <w:sz w:val="24"/>
          <w:szCs w:val="24"/>
        </w:rPr>
        <w:t>“E porque é que tens esse nariz tão grande?”</w:t>
      </w:r>
    </w:p>
    <w:p w:rsidR="00792238" w:rsidRPr="00DF6E86" w:rsidRDefault="00792238" w:rsidP="00792238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>“É para te cheirar melhor”</w:t>
      </w:r>
      <w:r w:rsidR="00DF6E86">
        <w:rPr>
          <w:rFonts w:ascii="Times New Roman" w:hAnsi="Times New Roman" w:cs="Times New Roman"/>
          <w:sz w:val="24"/>
          <w:szCs w:val="24"/>
        </w:rPr>
        <w:t>-Marcelo</w:t>
      </w:r>
    </w:p>
    <w:p w:rsidR="00792238" w:rsidRPr="00DF6E86" w:rsidRDefault="00792238" w:rsidP="00792238">
      <w:pPr>
        <w:rPr>
          <w:rFonts w:ascii="Times New Roman" w:hAnsi="Times New Roman" w:cs="Times New Roman"/>
          <w:i/>
          <w:sz w:val="24"/>
          <w:szCs w:val="24"/>
        </w:rPr>
      </w:pPr>
      <w:r w:rsidRPr="00DF6E86">
        <w:rPr>
          <w:rFonts w:ascii="Times New Roman" w:hAnsi="Times New Roman" w:cs="Times New Roman"/>
          <w:i/>
          <w:sz w:val="24"/>
          <w:szCs w:val="24"/>
        </w:rPr>
        <w:t>“E porque é que tu tens essas mão tão grandes?”</w:t>
      </w:r>
    </w:p>
    <w:p w:rsidR="00792238" w:rsidRPr="00DF6E86" w:rsidRDefault="00792238" w:rsidP="00792238">
      <w:pPr>
        <w:rPr>
          <w:rFonts w:ascii="Times New Roman" w:hAnsi="Times New Roman" w:cs="Times New Roman"/>
          <w:sz w:val="24"/>
          <w:szCs w:val="24"/>
        </w:rPr>
      </w:pPr>
      <w:r w:rsidRPr="00DF6E86">
        <w:rPr>
          <w:rFonts w:ascii="Times New Roman" w:hAnsi="Times New Roman" w:cs="Times New Roman"/>
          <w:sz w:val="24"/>
          <w:szCs w:val="24"/>
        </w:rPr>
        <w:t xml:space="preserve">Para te </w:t>
      </w:r>
      <w:proofErr w:type="spellStart"/>
      <w:r w:rsidRPr="00DF6E86">
        <w:rPr>
          <w:rFonts w:ascii="Times New Roman" w:hAnsi="Times New Roman" w:cs="Times New Roman"/>
          <w:sz w:val="24"/>
          <w:szCs w:val="24"/>
        </w:rPr>
        <w:t>chei</w:t>
      </w:r>
      <w:proofErr w:type="spellEnd"/>
      <w:r w:rsidRPr="00DF6E86">
        <w:rPr>
          <w:rFonts w:ascii="Times New Roman" w:hAnsi="Times New Roman" w:cs="Times New Roman"/>
          <w:sz w:val="24"/>
          <w:szCs w:val="24"/>
        </w:rPr>
        <w:t>… Para te pegar melhor”</w:t>
      </w:r>
      <w:r w:rsidR="00DF6E86">
        <w:rPr>
          <w:rFonts w:ascii="Times New Roman" w:hAnsi="Times New Roman" w:cs="Times New Roman"/>
          <w:sz w:val="24"/>
          <w:szCs w:val="24"/>
        </w:rPr>
        <w:t xml:space="preserve">- </w:t>
      </w:r>
      <w:r w:rsidRPr="00DF6E86">
        <w:rPr>
          <w:rFonts w:ascii="Times New Roman" w:hAnsi="Times New Roman" w:cs="Times New Roman"/>
          <w:sz w:val="24"/>
          <w:szCs w:val="24"/>
        </w:rPr>
        <w:t>Marcelo</w:t>
      </w:r>
    </w:p>
    <w:p w:rsidR="00792238" w:rsidRDefault="00792238" w:rsidP="00792238"/>
    <w:p w:rsidR="00792238" w:rsidRDefault="00792238" w:rsidP="00792238"/>
    <w:p w:rsidR="00DF6E86" w:rsidRDefault="00DF6E86" w:rsidP="00792238"/>
    <w:p w:rsidR="00792238" w:rsidRDefault="00792238" w:rsidP="00792238">
      <w:r>
        <w:rPr>
          <w:noProof/>
          <w:lang w:eastAsia="pt-PT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-927735</wp:posOffset>
            </wp:positionH>
            <wp:positionV relativeFrom="margin">
              <wp:posOffset>-842645</wp:posOffset>
            </wp:positionV>
            <wp:extent cx="1828800" cy="2505075"/>
            <wp:effectExtent l="19050" t="0" r="0" b="0"/>
            <wp:wrapSquare wrapText="bothSides"/>
            <wp:docPr id="10" name="Imagem 9" descr="a-mae-de-chapeuzinho-vermelho-ou-capuchinho-vermelho-tem-preparado-um-bolo-para-a-vovo_4bd026f67b05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mae-de-chapeuzinho-vermelho-ou-capuchinho-vermelho-tem-preparado-um-bolo-para-a-vovo_4bd026f67b05b-p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“</w:t>
      </w:r>
      <w:proofErr w:type="spellStart"/>
      <w:r>
        <w:t>Tá</w:t>
      </w:r>
      <w:proofErr w:type="spellEnd"/>
      <w:r>
        <w:t xml:space="preserve"> fazendo uma </w:t>
      </w:r>
      <w:proofErr w:type="spellStart"/>
      <w:r w:rsidR="004924DE">
        <w:rPr>
          <w:u w:val="single"/>
        </w:rPr>
        <w:t>pdiz</w:t>
      </w:r>
      <w:r w:rsidRPr="00792238">
        <w:rPr>
          <w:u w:val="single"/>
        </w:rPr>
        <w:t>a</w:t>
      </w:r>
      <w:proofErr w:type="spellEnd"/>
      <w:r>
        <w:t>”-Marcelo, 5 anos</w:t>
      </w:r>
    </w:p>
    <w:p w:rsidR="00792238" w:rsidRDefault="00792238" w:rsidP="00792238">
      <w:pPr>
        <w:rPr>
          <w:i/>
        </w:rPr>
      </w:pPr>
      <w:r w:rsidRPr="00792238">
        <w:rPr>
          <w:i/>
        </w:rPr>
        <w:t xml:space="preserve">“E </w:t>
      </w:r>
      <w:proofErr w:type="gramStart"/>
      <w:r w:rsidRPr="00792238">
        <w:rPr>
          <w:i/>
        </w:rPr>
        <w:t>aqui(apontando</w:t>
      </w:r>
      <w:proofErr w:type="gramEnd"/>
      <w:r w:rsidRPr="00792238">
        <w:rPr>
          <w:i/>
        </w:rPr>
        <w:t xml:space="preserve"> para o gato)?”</w:t>
      </w:r>
    </w:p>
    <w:p w:rsidR="00792238" w:rsidRDefault="00792238" w:rsidP="00792238">
      <w:r>
        <w:t>“</w:t>
      </w:r>
      <w:r w:rsidR="004924DE">
        <w:t xml:space="preserve">O gato comendo a </w:t>
      </w:r>
      <w:proofErr w:type="spellStart"/>
      <w:r w:rsidR="004924DE">
        <w:t>pid</w:t>
      </w:r>
      <w:r>
        <w:t>za</w:t>
      </w:r>
      <w:proofErr w:type="spellEnd"/>
      <w:r>
        <w:t>”-Marcelo, 5 anos</w:t>
      </w:r>
    </w:p>
    <w:p w:rsidR="00792238" w:rsidRDefault="00792238" w:rsidP="00792238"/>
    <w:p w:rsidR="00792238" w:rsidRDefault="00792238" w:rsidP="00792238"/>
    <w:p w:rsidR="00792238" w:rsidRDefault="00792238" w:rsidP="00792238">
      <w:r>
        <w:rPr>
          <w:noProof/>
          <w:lang w:eastAsia="pt-PT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-927735</wp:posOffset>
            </wp:positionH>
            <wp:positionV relativeFrom="margin">
              <wp:posOffset>1833880</wp:posOffset>
            </wp:positionV>
            <wp:extent cx="2047875" cy="2800350"/>
            <wp:effectExtent l="19050" t="0" r="9525" b="0"/>
            <wp:wrapSquare wrapText="bothSides"/>
            <wp:docPr id="11" name="Imagem 10" descr="chapeuzinho-vermelho-ou-capuchinho-vermelho-chega-na-casa-da-avo_4bd032ae77d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peuzinho-vermelho-ou-capuchinho-vermelho-chega-na-casa-da-avo_4bd032ae77d72-p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2238" w:rsidRDefault="00792238" w:rsidP="00792238"/>
    <w:p w:rsidR="00792238" w:rsidRDefault="00792238" w:rsidP="00792238">
      <w:r>
        <w:t>“Aqui é a casa do…da avó”-Maria, 5 anos</w:t>
      </w:r>
    </w:p>
    <w:p w:rsidR="00792238" w:rsidRDefault="00792238" w:rsidP="00792238">
      <w:r>
        <w:t xml:space="preserve">“Eu sei, é a casa da avó. O capuchinho vermelho </w:t>
      </w:r>
      <w:proofErr w:type="spellStart"/>
      <w:r>
        <w:t>tá</w:t>
      </w:r>
      <w:proofErr w:type="spellEnd"/>
      <w:r>
        <w:t xml:space="preserve"> entrando lá”</w:t>
      </w:r>
      <w:r w:rsidR="004924DE">
        <w:t xml:space="preserve"> “ E ele </w:t>
      </w:r>
      <w:proofErr w:type="spellStart"/>
      <w:r w:rsidR="004924DE">
        <w:t>tá</w:t>
      </w:r>
      <w:proofErr w:type="spellEnd"/>
      <w:r w:rsidR="004924DE">
        <w:t xml:space="preserve"> aqui (aponta para dentro de casa) porque </w:t>
      </w:r>
      <w:proofErr w:type="spellStart"/>
      <w:r w:rsidR="004924DE">
        <w:t>tá</w:t>
      </w:r>
      <w:proofErr w:type="spellEnd"/>
      <w:r w:rsidR="004924DE">
        <w:t xml:space="preserve"> dentro da avó”-Marcelo</w:t>
      </w:r>
    </w:p>
    <w:p w:rsidR="004924DE" w:rsidRPr="00792238" w:rsidRDefault="004924DE" w:rsidP="00792238"/>
    <w:sectPr w:rsidR="004924DE" w:rsidRPr="00792238" w:rsidSect="008400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9C9" w:rsidRDefault="00DF09C9" w:rsidP="003C2952">
      <w:pPr>
        <w:spacing w:after="0" w:line="240" w:lineRule="auto"/>
      </w:pPr>
      <w:r>
        <w:separator/>
      </w:r>
    </w:p>
  </w:endnote>
  <w:endnote w:type="continuationSeparator" w:id="0">
    <w:p w:rsidR="00DF09C9" w:rsidRDefault="00DF09C9" w:rsidP="003C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9C9" w:rsidRDefault="00DF09C9" w:rsidP="003C2952">
      <w:pPr>
        <w:spacing w:after="0" w:line="240" w:lineRule="auto"/>
      </w:pPr>
      <w:r>
        <w:separator/>
      </w:r>
    </w:p>
  </w:footnote>
  <w:footnote w:type="continuationSeparator" w:id="0">
    <w:p w:rsidR="00DF09C9" w:rsidRDefault="00DF09C9" w:rsidP="003C2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3F4"/>
    <w:rsid w:val="003C2952"/>
    <w:rsid w:val="004924DE"/>
    <w:rsid w:val="007413F4"/>
    <w:rsid w:val="00792238"/>
    <w:rsid w:val="008400EE"/>
    <w:rsid w:val="00AB6202"/>
    <w:rsid w:val="00DF09C9"/>
    <w:rsid w:val="00DF6E86"/>
    <w:rsid w:val="00F01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E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41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413F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3C29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C2952"/>
  </w:style>
  <w:style w:type="paragraph" w:styleId="Rodap">
    <w:name w:val="footer"/>
    <w:basedOn w:val="Normal"/>
    <w:link w:val="RodapCarcter"/>
    <w:uiPriority w:val="99"/>
    <w:semiHidden/>
    <w:unhideWhenUsed/>
    <w:rsid w:val="003C29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3C29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275</Words>
  <Characters>1111</Characters>
  <Application>Microsoft Office Word</Application>
  <DocSecurity>0</DocSecurity>
  <Lines>79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Mafalda</dc:creator>
  <cp:lastModifiedBy>Mafalda</cp:lastModifiedBy>
  <cp:revision>2</cp:revision>
  <dcterms:created xsi:type="dcterms:W3CDTF">2011-01-04T21:47:00Z</dcterms:created>
  <dcterms:modified xsi:type="dcterms:W3CDTF">2011-01-04T22:41:00Z</dcterms:modified>
</cp:coreProperties>
</file>